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B0" w:rsidRDefault="00851EB0" w:rsidP="00851EB0">
      <w:pPr>
        <w:pStyle w:val="a8"/>
        <w:spacing w:line="28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="00977E8B">
        <w:rPr>
          <w:rFonts w:ascii="Times New Roman" w:eastAsia="標楷體" w:hAnsi="Times New Roman" w:hint="eastAsia"/>
          <w:color w:val="000000"/>
          <w:sz w:val="28"/>
          <w:szCs w:val="28"/>
        </w:rPr>
        <w:t>4</w:t>
      </w:r>
      <w:r w:rsidRPr="004E317C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Pr="003D381B">
        <w:rPr>
          <w:rFonts w:ascii="標楷體" w:eastAsia="標楷體" w:hAnsi="標楷體" w:hint="eastAsia"/>
          <w:color w:val="000000"/>
          <w:sz w:val="28"/>
          <w:szCs w:val="28"/>
        </w:rPr>
        <w:t>新竹縣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國民體育日</w:t>
      </w:r>
      <w:r w:rsidRPr="003D381B">
        <w:rPr>
          <w:rFonts w:ascii="標楷體" w:eastAsia="標楷體" w:hAnsi="標楷體" w:hint="eastAsia"/>
          <w:color w:val="000000"/>
          <w:sz w:val="28"/>
          <w:szCs w:val="28"/>
        </w:rPr>
        <w:t>表揚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推動全民</w:t>
      </w:r>
      <w:r w:rsidRPr="00C57E7E">
        <w:rPr>
          <w:rFonts w:ascii="標楷體" w:eastAsia="標楷體" w:hAnsi="標楷體" w:hint="eastAsia"/>
          <w:color w:val="000000"/>
          <w:sz w:val="28"/>
          <w:szCs w:val="28"/>
        </w:rPr>
        <w:t>體育有功團體及人員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推薦表</w:t>
      </w:r>
    </w:p>
    <w:p w:rsidR="00851EB0" w:rsidRDefault="00851EB0" w:rsidP="00851EB0">
      <w:pPr>
        <w:pStyle w:val="a8"/>
        <w:spacing w:line="2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7736"/>
      </w:tblGrid>
      <w:tr w:rsidR="00851EB0" w:rsidRPr="00F41415" w:rsidTr="00225388">
        <w:trPr>
          <w:trHeight w:val="1059"/>
          <w:jc w:val="center"/>
        </w:trPr>
        <w:tc>
          <w:tcPr>
            <w:tcW w:w="1503" w:type="dxa"/>
            <w:vAlign w:val="center"/>
          </w:tcPr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推薦分類</w:t>
            </w:r>
          </w:p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(請勾選)</w:t>
            </w:r>
          </w:p>
        </w:tc>
        <w:tc>
          <w:tcPr>
            <w:tcW w:w="7736" w:type="dxa"/>
            <w:vAlign w:val="center"/>
          </w:tcPr>
          <w:p w:rsidR="00851EB0" w:rsidRDefault="00851EB0" w:rsidP="00225388">
            <w:pPr>
              <w:spacing w:line="500" w:lineRule="exact"/>
              <w:rPr>
                <w:rFonts w:ascii="標楷體" w:eastAsia="標楷體" w:hAnsi="標楷體" w:cs="華康標楷體"/>
                <w:sz w:val="26"/>
                <w:szCs w:val="26"/>
              </w:rPr>
            </w:pPr>
            <w:r>
              <w:rPr>
                <w:rFonts w:ascii="標楷體" w:eastAsia="標楷體" w:hAnsi="標楷體" w:cs="華康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75F1F" wp14:editId="22C922C6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-3810</wp:posOffset>
                      </wp:positionV>
                      <wp:extent cx="1371600" cy="1828800"/>
                      <wp:effectExtent l="0" t="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EB0" w:rsidRDefault="00851EB0" w:rsidP="00851EB0">
                                  <w:pPr>
                                    <w:ind w:firstLineChars="100" w:firstLine="240"/>
                                  </w:pPr>
                                </w:p>
                                <w:p w:rsidR="00851EB0" w:rsidRDefault="00851EB0" w:rsidP="00851EB0">
                                  <w:pPr>
                                    <w:ind w:firstLineChars="100" w:firstLine="240"/>
                                  </w:pPr>
                                </w:p>
                                <w:p w:rsidR="00851EB0" w:rsidRDefault="00851EB0" w:rsidP="00851EB0">
                                  <w:pPr>
                                    <w:ind w:firstLineChars="100" w:firstLine="240"/>
                                  </w:pPr>
                                </w:p>
                                <w:p w:rsidR="00851EB0" w:rsidRPr="00F2090F" w:rsidRDefault="00851EB0" w:rsidP="00851EB0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2090F">
                                    <w:rPr>
                                      <w:rFonts w:ascii="標楷體" w:eastAsia="標楷體" w:hAnsi="標楷體" w:hint="eastAsia"/>
                                    </w:rPr>
                                    <w:t>請附</w:t>
                                  </w:r>
                                  <w:r w:rsidRPr="004E317C">
                                    <w:rPr>
                                      <w:rFonts w:eastAsia="標楷體"/>
                                    </w:rPr>
                                    <w:t>貼</w:t>
                                  </w:r>
                                  <w:r w:rsidRPr="004E317C">
                                    <w:rPr>
                                      <w:rFonts w:eastAsia="標楷體"/>
                                    </w:rPr>
                                    <w:t>2</w:t>
                                  </w:r>
                                  <w:r w:rsidRPr="00F2090F">
                                    <w:rPr>
                                      <w:rFonts w:ascii="標楷體" w:eastAsia="標楷體" w:hAnsi="標楷體" w:hint="eastAsia"/>
                                    </w:rPr>
                                    <w:t>吋</w:t>
                                  </w:r>
                                </w:p>
                                <w:p w:rsidR="00851EB0" w:rsidRPr="00F2090F" w:rsidRDefault="00851EB0" w:rsidP="00851EB0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2090F">
                                    <w:rPr>
                                      <w:rFonts w:ascii="標楷體" w:eastAsia="標楷體" w:hAnsi="標楷體"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5F1F" id="矩形 1" o:spid="_x0000_s1026" style="position:absolute;margin-left:277.75pt;margin-top:-.3pt;width:10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" strokeweight="1.5pt">
                      <v:textbox>
                        <w:txbxContent>
                          <w:p w:rsidR="00851EB0" w:rsidRDefault="00851EB0" w:rsidP="00851EB0">
                            <w:pPr>
                              <w:ind w:firstLineChars="100" w:firstLine="240"/>
                            </w:pPr>
                          </w:p>
                          <w:p w:rsidR="00851EB0" w:rsidRDefault="00851EB0" w:rsidP="00851EB0">
                            <w:pPr>
                              <w:ind w:firstLineChars="100" w:firstLine="240"/>
                            </w:pPr>
                          </w:p>
                          <w:p w:rsidR="00851EB0" w:rsidRDefault="00851EB0" w:rsidP="00851EB0">
                            <w:pPr>
                              <w:ind w:firstLineChars="100" w:firstLine="240"/>
                            </w:pPr>
                          </w:p>
                          <w:p w:rsidR="00851EB0" w:rsidRPr="00F2090F" w:rsidRDefault="00851EB0" w:rsidP="00851EB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4E317C">
                              <w:rPr>
                                <w:rFonts w:eastAsia="標楷體"/>
                              </w:rPr>
                              <w:t>貼</w:t>
                            </w:r>
                            <w:r w:rsidRPr="004E317C">
                              <w:rPr>
                                <w:rFonts w:eastAsia="標楷體"/>
                              </w:rPr>
                              <w:t>2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吋</w:t>
                            </w:r>
                          </w:p>
                          <w:p w:rsidR="00851EB0" w:rsidRPr="00F2090F" w:rsidRDefault="00851EB0" w:rsidP="00851EB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447F">
              <w:rPr>
                <w:rFonts w:ascii="標楷體" w:eastAsia="標楷體" w:hAnsi="標楷體" w:cs="華康標楷體" w:hint="eastAsia"/>
                <w:sz w:val="26"/>
                <w:szCs w:val="26"/>
              </w:rPr>
              <w:t xml:space="preserve"> □</w:t>
            </w:r>
            <w:r w:rsidRPr="000C17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體育績優社團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獎     </w:t>
            </w:r>
            <w:r w:rsidRPr="008C447F">
              <w:rPr>
                <w:rFonts w:ascii="標楷體" w:eastAsia="標楷體" w:hAnsi="標楷體" w:cs="華康標楷體" w:hint="eastAsia"/>
                <w:sz w:val="26"/>
                <w:szCs w:val="26"/>
              </w:rPr>
              <w:t>□</w:t>
            </w:r>
            <w:r w:rsidRPr="008C447F">
              <w:rPr>
                <w:rFonts w:ascii="標楷體" w:eastAsia="標楷體" w:hAnsi="標楷體"/>
                <w:color w:val="000000"/>
                <w:sz w:val="26"/>
                <w:szCs w:val="26"/>
              </w:rPr>
              <w:t>運動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傑出教練獎</w:t>
            </w:r>
          </w:p>
          <w:p w:rsidR="00851EB0" w:rsidRPr="008C447F" w:rsidRDefault="00851EB0" w:rsidP="00225388">
            <w:pPr>
              <w:spacing w:line="500" w:lineRule="exact"/>
              <w:rPr>
                <w:rFonts w:ascii="標楷體" w:eastAsia="標楷體" w:hAnsi="標楷體" w:cs="華康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全民</w:t>
            </w:r>
            <w:r w:rsidRPr="008C447F">
              <w:rPr>
                <w:rFonts w:ascii="標楷體" w:eastAsia="標楷體" w:hAnsi="標楷體"/>
                <w:color w:val="000000"/>
                <w:sz w:val="26"/>
                <w:szCs w:val="26"/>
              </w:rPr>
              <w:t>體育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推動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有功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 □</w:t>
            </w:r>
            <w:r w:rsidRPr="002C41A9">
              <w:rPr>
                <w:rFonts w:ascii="標楷體" w:eastAsia="標楷體" w:hAnsi="標楷體" w:hint="eastAsia"/>
                <w:sz w:val="26"/>
                <w:szCs w:val="26"/>
              </w:rPr>
              <w:t>運動菁英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選手</w:t>
            </w:r>
            <w:r w:rsidRPr="002C41A9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</w:p>
          <w:p w:rsidR="00851EB0" w:rsidRPr="00FF1417" w:rsidRDefault="00851EB0" w:rsidP="00B119BD">
            <w:pPr>
              <w:spacing w:line="500" w:lineRule="exact"/>
              <w:rPr>
                <w:rFonts w:ascii="標楷體" w:eastAsia="標楷體" w:hAnsi="標楷體" w:cs="華康標楷體"/>
                <w:b/>
              </w:rPr>
            </w:pPr>
            <w:r>
              <w:rPr>
                <w:rFonts w:ascii="標楷體" w:eastAsia="標楷體" w:hAnsi="標楷體" w:cs="華康標楷體" w:hint="eastAsia"/>
                <w:sz w:val="26"/>
                <w:szCs w:val="26"/>
              </w:rPr>
              <w:t xml:space="preserve"> </w:t>
            </w:r>
            <w:r w:rsidRPr="008C447F">
              <w:rPr>
                <w:rFonts w:ascii="標楷體" w:eastAsia="標楷體" w:hAnsi="標楷體" w:cs="華康標楷體" w:hint="eastAsia"/>
                <w:sz w:val="26"/>
                <w:szCs w:val="26"/>
              </w:rPr>
              <w:t>□</w:t>
            </w:r>
            <w:r w:rsidR="005C5C0C">
              <w:rPr>
                <w:rFonts w:ascii="標楷體" w:eastAsia="標楷體" w:hAnsi="標楷體" w:cs="華康標楷體" w:hint="eastAsia"/>
                <w:sz w:val="26"/>
                <w:szCs w:val="26"/>
              </w:rPr>
              <w:t>體育志工</w:t>
            </w:r>
            <w:r w:rsidR="00BC54E6" w:rsidRPr="00BC54E6">
              <w:rPr>
                <w:rFonts w:ascii="標楷體" w:eastAsia="標楷體" w:hAnsi="標楷體" w:cs="華康標楷體" w:hint="eastAsia"/>
                <w:sz w:val="26"/>
                <w:szCs w:val="26"/>
              </w:rPr>
              <w:t>獎</w:t>
            </w:r>
          </w:p>
        </w:tc>
      </w:tr>
      <w:tr w:rsidR="00851EB0" w:rsidRPr="00F41415" w:rsidTr="00225388">
        <w:trPr>
          <w:trHeight w:val="1059"/>
          <w:jc w:val="center"/>
        </w:trPr>
        <w:tc>
          <w:tcPr>
            <w:tcW w:w="1503" w:type="dxa"/>
            <w:vAlign w:val="center"/>
          </w:tcPr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被推薦者姓名</w:t>
            </w:r>
          </w:p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D42A48">
              <w:rPr>
                <w:rFonts w:ascii="標楷體" w:eastAsia="標楷體" w:hAnsi="標楷體" w:cs="華康標楷體" w:hint="eastAsia"/>
                <w:sz w:val="20"/>
              </w:rPr>
              <w:t>（機關或團體全銜）</w:t>
            </w:r>
          </w:p>
        </w:tc>
        <w:tc>
          <w:tcPr>
            <w:tcW w:w="7736" w:type="dxa"/>
            <w:vAlign w:val="center"/>
          </w:tcPr>
          <w:p w:rsidR="00851EB0" w:rsidRPr="004A65A7" w:rsidRDefault="00851EB0" w:rsidP="0022538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</w:p>
          <w:p w:rsidR="00851EB0" w:rsidRPr="00C45084" w:rsidRDefault="00851EB0" w:rsidP="00225388">
            <w:pPr>
              <w:spacing w:line="50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※</w:t>
            </w:r>
            <w:r w:rsidRPr="00C45084">
              <w:rPr>
                <w:rFonts w:ascii="標楷體" w:eastAsia="標楷體" w:hAnsi="標楷體" w:cs="華康標楷體" w:hint="eastAsia"/>
              </w:rPr>
              <w:t>被推薦者</w:t>
            </w:r>
            <w:r>
              <w:rPr>
                <w:rFonts w:ascii="標楷體" w:eastAsia="標楷體" w:hAnsi="標楷體" w:cs="華康標楷體" w:hint="eastAsia"/>
              </w:rPr>
              <w:t>如為團體，請附立案或登記證書影本</w:t>
            </w:r>
          </w:p>
        </w:tc>
      </w:tr>
      <w:tr w:rsidR="00851EB0" w:rsidRPr="00F41415" w:rsidTr="00225388">
        <w:trPr>
          <w:trHeight w:val="715"/>
          <w:jc w:val="center"/>
        </w:trPr>
        <w:tc>
          <w:tcPr>
            <w:tcW w:w="1503" w:type="dxa"/>
            <w:vAlign w:val="center"/>
          </w:tcPr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被推薦者現職</w:t>
            </w:r>
          </w:p>
        </w:tc>
        <w:tc>
          <w:tcPr>
            <w:tcW w:w="7736" w:type="dxa"/>
          </w:tcPr>
          <w:p w:rsidR="00851EB0" w:rsidRPr="00F41415" w:rsidRDefault="00851EB0" w:rsidP="00225388">
            <w:pPr>
              <w:rPr>
                <w:rFonts w:ascii="標楷體" w:eastAsia="標楷體" w:hAnsi="標楷體"/>
              </w:rPr>
            </w:pPr>
          </w:p>
        </w:tc>
      </w:tr>
      <w:tr w:rsidR="00851EB0" w:rsidRPr="00F41415" w:rsidTr="00225388">
        <w:trPr>
          <w:trHeight w:val="693"/>
          <w:jc w:val="center"/>
        </w:trPr>
        <w:tc>
          <w:tcPr>
            <w:tcW w:w="1503" w:type="dxa"/>
            <w:vAlign w:val="center"/>
          </w:tcPr>
          <w:p w:rsidR="00851EB0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被推薦者</w:t>
            </w:r>
            <w:r>
              <w:rPr>
                <w:rFonts w:ascii="標楷體" w:eastAsia="標楷體" w:hAnsi="標楷體" w:cs="華康標楷體" w:hint="eastAsia"/>
              </w:rPr>
              <w:t>歷任</w:t>
            </w:r>
          </w:p>
        </w:tc>
        <w:tc>
          <w:tcPr>
            <w:tcW w:w="7736" w:type="dxa"/>
            <w:vAlign w:val="center"/>
          </w:tcPr>
          <w:p w:rsidR="00851EB0" w:rsidRDefault="00851EB0" w:rsidP="00225388">
            <w:pPr>
              <w:jc w:val="both"/>
              <w:rPr>
                <w:rFonts w:ascii="標楷體" w:eastAsia="標楷體" w:hAnsi="標楷體" w:cs="華康標楷體"/>
              </w:rPr>
            </w:pPr>
          </w:p>
          <w:p w:rsidR="00851EB0" w:rsidRPr="00C45084" w:rsidRDefault="00851EB0" w:rsidP="00225388">
            <w:pPr>
              <w:jc w:val="both"/>
              <w:rPr>
                <w:rFonts w:ascii="標楷體" w:eastAsia="標楷體" w:hAnsi="標楷體" w:cs="華康標楷體"/>
              </w:rPr>
            </w:pPr>
          </w:p>
        </w:tc>
      </w:tr>
      <w:tr w:rsidR="00851EB0" w:rsidRPr="00F41415" w:rsidTr="00225388">
        <w:trPr>
          <w:trHeight w:val="953"/>
          <w:jc w:val="center"/>
        </w:trPr>
        <w:tc>
          <w:tcPr>
            <w:tcW w:w="1503" w:type="dxa"/>
            <w:vAlign w:val="center"/>
          </w:tcPr>
          <w:p w:rsidR="00851EB0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被推薦者</w:t>
            </w:r>
          </w:p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736" w:type="dxa"/>
            <w:vAlign w:val="center"/>
          </w:tcPr>
          <w:p w:rsidR="00851EB0" w:rsidRPr="00AE03EE" w:rsidRDefault="00851EB0" w:rsidP="00225388">
            <w:pPr>
              <w:spacing w:line="320" w:lineRule="exact"/>
              <w:jc w:val="both"/>
              <w:rPr>
                <w:rFonts w:ascii="標楷體" w:eastAsia="標楷體" w:hAnsi="標楷體" w:cs="華康標楷體"/>
                <w:u w:val="single"/>
              </w:rPr>
            </w:pPr>
            <w:r w:rsidRPr="00614FF0">
              <w:rPr>
                <w:rFonts w:ascii="標楷體" w:eastAsia="標楷體" w:hAnsi="標楷體" w:cs="華康標楷體" w:hint="eastAsia"/>
              </w:rPr>
              <w:t xml:space="preserve">被推薦者電話：         </w:t>
            </w:r>
            <w:r>
              <w:rPr>
                <w:rFonts w:ascii="標楷體" w:eastAsia="標楷體" w:hAnsi="標楷體" w:cs="華康標楷體" w:hint="eastAsia"/>
              </w:rPr>
              <w:t xml:space="preserve">   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   手機：</w:t>
            </w:r>
          </w:p>
        </w:tc>
      </w:tr>
      <w:tr w:rsidR="00851EB0" w:rsidRPr="00F41415" w:rsidTr="00225388">
        <w:trPr>
          <w:trHeight w:val="495"/>
          <w:jc w:val="center"/>
        </w:trPr>
        <w:tc>
          <w:tcPr>
            <w:tcW w:w="1503" w:type="dxa"/>
            <w:vAlign w:val="center"/>
          </w:tcPr>
          <w:p w:rsidR="00851EB0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被推薦者</w:t>
            </w:r>
          </w:p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通訊</w:t>
            </w:r>
            <w:r w:rsidRPr="00C45084">
              <w:rPr>
                <w:rFonts w:ascii="標楷體" w:eastAsia="標楷體" w:hAnsi="標楷體" w:cs="華康標楷體" w:hint="eastAsia"/>
              </w:rPr>
              <w:t>地址</w:t>
            </w:r>
          </w:p>
        </w:tc>
        <w:tc>
          <w:tcPr>
            <w:tcW w:w="7736" w:type="dxa"/>
            <w:vAlign w:val="center"/>
          </w:tcPr>
          <w:p w:rsidR="00851EB0" w:rsidRPr="00614FF0" w:rsidRDefault="00851EB0" w:rsidP="0022538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     </w:t>
            </w:r>
          </w:p>
        </w:tc>
      </w:tr>
      <w:tr w:rsidR="00851EB0" w:rsidRPr="00F41415" w:rsidTr="00225388">
        <w:trPr>
          <w:trHeight w:val="2540"/>
          <w:jc w:val="center"/>
        </w:trPr>
        <w:tc>
          <w:tcPr>
            <w:tcW w:w="1503" w:type="dxa"/>
            <w:vAlign w:val="center"/>
          </w:tcPr>
          <w:p w:rsidR="00851EB0" w:rsidRDefault="00851EB0" w:rsidP="0022538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或經歷</w:t>
            </w:r>
          </w:p>
        </w:tc>
        <w:tc>
          <w:tcPr>
            <w:tcW w:w="7736" w:type="dxa"/>
          </w:tcPr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(一)</w:t>
            </w: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Pr="00C45084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</w:tc>
      </w:tr>
      <w:tr w:rsidR="00851EB0" w:rsidRPr="00F41415" w:rsidTr="00225388">
        <w:trPr>
          <w:trHeight w:val="579"/>
          <w:jc w:val="center"/>
        </w:trPr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備註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851EB0" w:rsidRPr="00C45084" w:rsidRDefault="00851EB0" w:rsidP="00225388">
            <w:pPr>
              <w:spacing w:line="500" w:lineRule="exact"/>
              <w:rPr>
                <w:rFonts w:ascii="標楷體" w:eastAsia="標楷體" w:hAnsi="標楷體" w:cs="華康標楷體"/>
              </w:rPr>
            </w:pPr>
          </w:p>
        </w:tc>
      </w:tr>
    </w:tbl>
    <w:p w:rsidR="00851EB0" w:rsidRDefault="00851EB0" w:rsidP="00851EB0">
      <w:pPr>
        <w:spacing w:line="320" w:lineRule="exact"/>
        <w:rPr>
          <w:rFonts w:ascii="標楷體" w:eastAsia="標楷體" w:hAnsi="標楷體" w:cs="華康標楷體"/>
          <w:b/>
          <w:bCs/>
        </w:rPr>
      </w:pPr>
      <w:r>
        <w:rPr>
          <w:rFonts w:ascii="標楷體" w:eastAsia="標楷體" w:hAnsi="標楷體" w:cs="華康標楷體" w:hint="eastAsia"/>
          <w:b/>
          <w:bCs/>
        </w:rPr>
        <w:t xml:space="preserve">    </w:t>
      </w:r>
      <w:r w:rsidRPr="00C45084">
        <w:rPr>
          <w:rFonts w:ascii="標楷體" w:eastAsia="標楷體" w:hAnsi="標楷體" w:cs="華康標楷體" w:hint="eastAsia"/>
          <w:b/>
          <w:bCs/>
        </w:rPr>
        <w:t xml:space="preserve">推薦單位：                 </w:t>
      </w:r>
      <w:r>
        <w:rPr>
          <w:rFonts w:ascii="標楷體" w:eastAsia="標楷體" w:hAnsi="標楷體" w:cs="華康標楷體" w:hint="eastAsia"/>
          <w:b/>
          <w:bCs/>
        </w:rPr>
        <w:t xml:space="preserve">                     </w:t>
      </w:r>
      <w:r w:rsidRPr="00C45084">
        <w:rPr>
          <w:rFonts w:ascii="標楷體" w:eastAsia="標楷體" w:hAnsi="標楷體" w:cs="華康標楷體" w:hint="eastAsia"/>
          <w:b/>
          <w:bCs/>
        </w:rPr>
        <w:t xml:space="preserve"> 負責人：            </w:t>
      </w:r>
    </w:p>
    <w:p w:rsidR="00851EB0" w:rsidRDefault="00851EB0" w:rsidP="00851EB0">
      <w:pPr>
        <w:spacing w:line="320" w:lineRule="exact"/>
        <w:rPr>
          <w:rFonts w:ascii="標楷體" w:eastAsia="標楷體" w:hAnsi="標楷體" w:cs="華康標楷體"/>
          <w:b/>
          <w:bCs/>
        </w:rPr>
      </w:pPr>
    </w:p>
    <w:p w:rsidR="00851EB0" w:rsidRPr="00D42A48" w:rsidRDefault="00851EB0" w:rsidP="00851EB0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>
        <w:rPr>
          <w:rFonts w:ascii="標楷體" w:eastAsia="標楷體" w:hAnsi="標楷體" w:cs="華康標楷體" w:hint="eastAsia"/>
          <w:b/>
          <w:bCs/>
        </w:rPr>
        <w:t xml:space="preserve">    </w:t>
      </w:r>
      <w:r w:rsidRPr="00C45084">
        <w:rPr>
          <w:rFonts w:ascii="標楷體" w:eastAsia="標楷體" w:hAnsi="標楷體" w:cs="華康標楷體" w:hint="eastAsia"/>
          <w:b/>
          <w:bCs/>
        </w:rPr>
        <w:t>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851EB0" w:rsidRDefault="00851EB0" w:rsidP="00851EB0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  <w:r>
        <w:rPr>
          <w:rFonts w:ascii="標楷體" w:eastAsia="標楷體" w:hAnsi="標楷體" w:cs="華康標楷體" w:hint="eastAsia"/>
          <w:bCs/>
          <w:color w:val="000000"/>
        </w:rPr>
        <w:t xml:space="preserve">  </w:t>
      </w:r>
    </w:p>
    <w:p w:rsidR="00851EB0" w:rsidRDefault="00851EB0" w:rsidP="00851EB0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BC54E6" w:rsidRDefault="00BC54E6" w:rsidP="00851EB0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BC54E6" w:rsidRDefault="00BC54E6" w:rsidP="00851EB0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851EB0" w:rsidRDefault="00851EB0" w:rsidP="00851EB0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  <w:r>
        <w:rPr>
          <w:rFonts w:ascii="標楷體" w:eastAsia="標楷體" w:hAnsi="標楷體" w:cs="華康標楷體" w:hint="eastAsia"/>
          <w:bCs/>
          <w:color w:val="000000"/>
        </w:rPr>
        <w:t xml:space="preserve">    </w:t>
      </w:r>
      <w:r w:rsidRPr="00D42D4D">
        <w:rPr>
          <w:rFonts w:ascii="標楷體" w:eastAsia="標楷體" w:hAnsi="標楷體" w:cs="華康標楷體" w:hint="eastAsia"/>
          <w:bCs/>
          <w:color w:val="000000"/>
        </w:rPr>
        <w:t>附註</w:t>
      </w:r>
      <w:r>
        <w:rPr>
          <w:rFonts w:ascii="標楷體" w:eastAsia="標楷體" w:hAnsi="標楷體" w:cs="華康標楷體" w:hint="eastAsia"/>
          <w:bCs/>
          <w:color w:val="000000"/>
        </w:rPr>
        <w:t>：</w:t>
      </w:r>
      <w:r w:rsidRPr="00D42D4D">
        <w:rPr>
          <w:rFonts w:ascii="標楷體" w:eastAsia="標楷體" w:hAnsi="標楷體" w:cs="華康標楷體" w:hint="eastAsia"/>
          <w:bCs/>
          <w:color w:val="000000"/>
        </w:rPr>
        <w:t>推薦表重要事蹟請簡單分項條列,</w:t>
      </w:r>
      <w:r w:rsidRPr="006F5122">
        <w:rPr>
          <w:rFonts w:ascii="標楷體" w:eastAsia="標楷體" w:hAnsi="標楷體" w:cs="華康標楷體" w:hint="eastAsia"/>
          <w:b/>
          <w:bCs/>
          <w:color w:val="000000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</w:rPr>
        <w:t>，謝謝！</w:t>
      </w:r>
    </w:p>
    <w:p w:rsidR="002D2794" w:rsidRDefault="002D2794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</w:p>
    <w:p w:rsidR="00864169" w:rsidRDefault="00864169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</w:p>
    <w:p w:rsidR="001D6512" w:rsidRDefault="001D6512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</w:p>
    <w:p w:rsidR="001D6512" w:rsidRDefault="001D6512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</w:p>
    <w:p w:rsidR="00864169" w:rsidRDefault="00864169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</w:p>
    <w:p w:rsidR="00851EB0" w:rsidRPr="002D2794" w:rsidRDefault="00851EB0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  <w:r w:rsidRPr="002D2794">
        <w:rPr>
          <w:rFonts w:ascii="標楷體" w:eastAsia="標楷體" w:hAnsi="標楷體" w:cs="華康標楷體" w:hint="eastAsia"/>
          <w:b/>
          <w:bCs/>
          <w:color w:val="000000"/>
          <w:sz w:val="28"/>
        </w:rPr>
        <w:lastRenderedPageBreak/>
        <w:t>參與出席活動照片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1"/>
        <w:gridCol w:w="5275"/>
      </w:tblGrid>
      <w:tr w:rsidR="00851EB0" w:rsidRPr="00F03BDD" w:rsidTr="00225388">
        <w:trPr>
          <w:trHeight w:val="3958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</w:rPr>
            </w:pPr>
          </w:p>
        </w:tc>
      </w:tr>
      <w:tr w:rsidR="00851EB0" w:rsidRPr="00F03BDD" w:rsidTr="00225388">
        <w:trPr>
          <w:trHeight w:val="315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285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203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</w:tr>
      <w:tr w:rsidR="00851EB0" w:rsidRPr="00F03BDD" w:rsidTr="00225388">
        <w:trPr>
          <w:trHeight w:val="3445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51EB0" w:rsidRPr="00F03BDD" w:rsidTr="00225388">
        <w:trPr>
          <w:trHeight w:val="368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273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18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</w:tr>
      <w:tr w:rsidR="00851EB0" w:rsidRPr="00F03BDD" w:rsidTr="00225388">
        <w:trPr>
          <w:trHeight w:val="3385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51EB0" w:rsidRPr="00F03BDD" w:rsidTr="00225388">
        <w:trPr>
          <w:trHeight w:val="368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273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18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</w:tr>
    </w:tbl>
    <w:p w:rsidR="00851EB0" w:rsidRPr="00E9600A" w:rsidRDefault="00851EB0" w:rsidP="00E9600A">
      <w:pPr>
        <w:tabs>
          <w:tab w:val="left" w:pos="1665"/>
        </w:tabs>
        <w:spacing w:beforeLines="50" w:before="180" w:line="0" w:lineRule="atLeast"/>
        <w:jc w:val="both"/>
        <w:rPr>
          <w:rFonts w:ascii="Times New Roman" w:eastAsia="標楷體" w:hAnsi="Times New Roman" w:cs="Times New Roman"/>
        </w:rPr>
      </w:pPr>
    </w:p>
    <w:sectPr w:rsidR="00851EB0" w:rsidRPr="00E9600A" w:rsidSect="00EC3654">
      <w:pgSz w:w="11906" w:h="16838"/>
      <w:pgMar w:top="720" w:right="56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49" w:rsidRDefault="00160649" w:rsidP="000B3F45">
      <w:r>
        <w:separator/>
      </w:r>
    </w:p>
  </w:endnote>
  <w:endnote w:type="continuationSeparator" w:id="0">
    <w:p w:rsidR="00160649" w:rsidRDefault="00160649" w:rsidP="000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49" w:rsidRDefault="00160649" w:rsidP="000B3F45">
      <w:r>
        <w:separator/>
      </w:r>
    </w:p>
  </w:footnote>
  <w:footnote w:type="continuationSeparator" w:id="0">
    <w:p w:rsidR="00160649" w:rsidRDefault="00160649" w:rsidP="000B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FEC"/>
    <w:multiLevelType w:val="hybridMultilevel"/>
    <w:tmpl w:val="6E4488FA"/>
    <w:lvl w:ilvl="0" w:tplc="93F8FBB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43E5009"/>
    <w:multiLevelType w:val="hybridMultilevel"/>
    <w:tmpl w:val="444A3F18"/>
    <w:lvl w:ilvl="0" w:tplc="26A889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5086E"/>
    <w:multiLevelType w:val="hybridMultilevel"/>
    <w:tmpl w:val="444A3F18"/>
    <w:lvl w:ilvl="0" w:tplc="26A889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D87BF0"/>
    <w:multiLevelType w:val="hybridMultilevel"/>
    <w:tmpl w:val="04300F34"/>
    <w:lvl w:ilvl="0" w:tplc="3650F7C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692ADD"/>
    <w:multiLevelType w:val="hybridMultilevel"/>
    <w:tmpl w:val="8DFEC50C"/>
    <w:lvl w:ilvl="0" w:tplc="938A9382">
      <w:start w:val="1"/>
      <w:numFmt w:val="taiwaneseCountingThousand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52"/>
    <w:rsid w:val="00000DA7"/>
    <w:rsid w:val="00004E71"/>
    <w:rsid w:val="0001412E"/>
    <w:rsid w:val="00023138"/>
    <w:rsid w:val="00035BD4"/>
    <w:rsid w:val="000630F6"/>
    <w:rsid w:val="00071F12"/>
    <w:rsid w:val="00087DD0"/>
    <w:rsid w:val="00096B02"/>
    <w:rsid w:val="000B3F45"/>
    <w:rsid w:val="000F6A37"/>
    <w:rsid w:val="00132F85"/>
    <w:rsid w:val="001330C8"/>
    <w:rsid w:val="00136B61"/>
    <w:rsid w:val="00150F4E"/>
    <w:rsid w:val="00160649"/>
    <w:rsid w:val="0017047B"/>
    <w:rsid w:val="001777E3"/>
    <w:rsid w:val="00184393"/>
    <w:rsid w:val="001C62BE"/>
    <w:rsid w:val="001D453B"/>
    <w:rsid w:val="001D6512"/>
    <w:rsid w:val="00203AFA"/>
    <w:rsid w:val="002412D9"/>
    <w:rsid w:val="00276909"/>
    <w:rsid w:val="002C2BFB"/>
    <w:rsid w:val="002D2794"/>
    <w:rsid w:val="002D43BA"/>
    <w:rsid w:val="002E3712"/>
    <w:rsid w:val="003737EA"/>
    <w:rsid w:val="003A36FA"/>
    <w:rsid w:val="003A794E"/>
    <w:rsid w:val="003B3351"/>
    <w:rsid w:val="004130F1"/>
    <w:rsid w:val="004143A0"/>
    <w:rsid w:val="00415809"/>
    <w:rsid w:val="00420A42"/>
    <w:rsid w:val="00424043"/>
    <w:rsid w:val="00427351"/>
    <w:rsid w:val="004463F1"/>
    <w:rsid w:val="0044685D"/>
    <w:rsid w:val="00447311"/>
    <w:rsid w:val="00447D99"/>
    <w:rsid w:val="004B1B40"/>
    <w:rsid w:val="005055A6"/>
    <w:rsid w:val="00520967"/>
    <w:rsid w:val="0054377C"/>
    <w:rsid w:val="0055653D"/>
    <w:rsid w:val="005827FB"/>
    <w:rsid w:val="00587117"/>
    <w:rsid w:val="005900CC"/>
    <w:rsid w:val="005A200D"/>
    <w:rsid w:val="005A345A"/>
    <w:rsid w:val="005C5C0C"/>
    <w:rsid w:val="005F40DE"/>
    <w:rsid w:val="00615809"/>
    <w:rsid w:val="006212BA"/>
    <w:rsid w:val="0063709D"/>
    <w:rsid w:val="00642013"/>
    <w:rsid w:val="00661552"/>
    <w:rsid w:val="00681730"/>
    <w:rsid w:val="006A6BC1"/>
    <w:rsid w:val="006B45BF"/>
    <w:rsid w:val="006C21A2"/>
    <w:rsid w:val="0074631C"/>
    <w:rsid w:val="0074744F"/>
    <w:rsid w:val="00751FC1"/>
    <w:rsid w:val="00791822"/>
    <w:rsid w:val="007A1BF2"/>
    <w:rsid w:val="007A3301"/>
    <w:rsid w:val="007A4181"/>
    <w:rsid w:val="007B021C"/>
    <w:rsid w:val="007B1F38"/>
    <w:rsid w:val="007B5A1D"/>
    <w:rsid w:val="007C207B"/>
    <w:rsid w:val="007E103F"/>
    <w:rsid w:val="0081047F"/>
    <w:rsid w:val="008116E7"/>
    <w:rsid w:val="00812787"/>
    <w:rsid w:val="008172E0"/>
    <w:rsid w:val="0084309F"/>
    <w:rsid w:val="0084481B"/>
    <w:rsid w:val="00851EB0"/>
    <w:rsid w:val="00864169"/>
    <w:rsid w:val="00891DB2"/>
    <w:rsid w:val="008A3B41"/>
    <w:rsid w:val="008A6E30"/>
    <w:rsid w:val="008D6D11"/>
    <w:rsid w:val="00904D8B"/>
    <w:rsid w:val="00906454"/>
    <w:rsid w:val="0091580E"/>
    <w:rsid w:val="00924C0A"/>
    <w:rsid w:val="00940D09"/>
    <w:rsid w:val="009436CF"/>
    <w:rsid w:val="00961935"/>
    <w:rsid w:val="00962186"/>
    <w:rsid w:val="00965A72"/>
    <w:rsid w:val="00972DA1"/>
    <w:rsid w:val="00977E8B"/>
    <w:rsid w:val="00980D41"/>
    <w:rsid w:val="009A5690"/>
    <w:rsid w:val="009E250C"/>
    <w:rsid w:val="00A51C45"/>
    <w:rsid w:val="00A9261F"/>
    <w:rsid w:val="00B119BD"/>
    <w:rsid w:val="00B319BB"/>
    <w:rsid w:val="00B33A54"/>
    <w:rsid w:val="00B64485"/>
    <w:rsid w:val="00B65148"/>
    <w:rsid w:val="00B94F0C"/>
    <w:rsid w:val="00BC54E6"/>
    <w:rsid w:val="00BD7057"/>
    <w:rsid w:val="00BF0A00"/>
    <w:rsid w:val="00BF5C54"/>
    <w:rsid w:val="00C00B37"/>
    <w:rsid w:val="00C064B8"/>
    <w:rsid w:val="00C13ED0"/>
    <w:rsid w:val="00C31B83"/>
    <w:rsid w:val="00C80CB5"/>
    <w:rsid w:val="00C8398A"/>
    <w:rsid w:val="00C929D0"/>
    <w:rsid w:val="00C93F92"/>
    <w:rsid w:val="00CA0517"/>
    <w:rsid w:val="00CA051A"/>
    <w:rsid w:val="00CB05E2"/>
    <w:rsid w:val="00CB5685"/>
    <w:rsid w:val="00CC2EB5"/>
    <w:rsid w:val="00CF012F"/>
    <w:rsid w:val="00D224BC"/>
    <w:rsid w:val="00D24B6C"/>
    <w:rsid w:val="00D417CA"/>
    <w:rsid w:val="00D54592"/>
    <w:rsid w:val="00D70A4A"/>
    <w:rsid w:val="00D81793"/>
    <w:rsid w:val="00D96827"/>
    <w:rsid w:val="00D96D8C"/>
    <w:rsid w:val="00DA1B01"/>
    <w:rsid w:val="00DA406A"/>
    <w:rsid w:val="00DC1185"/>
    <w:rsid w:val="00DE0A20"/>
    <w:rsid w:val="00E05052"/>
    <w:rsid w:val="00E1729C"/>
    <w:rsid w:val="00E34F0D"/>
    <w:rsid w:val="00E4145C"/>
    <w:rsid w:val="00E443C4"/>
    <w:rsid w:val="00E51424"/>
    <w:rsid w:val="00E56933"/>
    <w:rsid w:val="00E62F4D"/>
    <w:rsid w:val="00E72D07"/>
    <w:rsid w:val="00E76531"/>
    <w:rsid w:val="00E9600A"/>
    <w:rsid w:val="00EB0195"/>
    <w:rsid w:val="00EC3476"/>
    <w:rsid w:val="00EC3654"/>
    <w:rsid w:val="00EE02BA"/>
    <w:rsid w:val="00F01794"/>
    <w:rsid w:val="00F05018"/>
    <w:rsid w:val="00F1011A"/>
    <w:rsid w:val="00F23C62"/>
    <w:rsid w:val="00F40358"/>
    <w:rsid w:val="00F560B6"/>
    <w:rsid w:val="00F76F66"/>
    <w:rsid w:val="00FB4EBC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99DB3D-F376-46E2-B3A6-DC038025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3F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3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3F45"/>
    <w:rPr>
      <w:sz w:val="20"/>
      <w:szCs w:val="20"/>
    </w:rPr>
  </w:style>
  <w:style w:type="paragraph" w:styleId="a8">
    <w:name w:val="List Paragraph"/>
    <w:basedOn w:val="a"/>
    <w:uiPriority w:val="34"/>
    <w:qFormat/>
    <w:rsid w:val="00F76F66"/>
    <w:pPr>
      <w:ind w:leftChars="200" w:left="480"/>
    </w:pPr>
  </w:style>
  <w:style w:type="character" w:styleId="a9">
    <w:name w:val="Hyperlink"/>
    <w:basedOn w:val="a0"/>
    <w:uiPriority w:val="99"/>
    <w:unhideWhenUsed/>
    <w:rsid w:val="007C207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3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313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7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4AE7-C74A-45E8-9105-BF2A3250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ASUS</cp:lastModifiedBy>
  <cp:revision>3</cp:revision>
  <cp:lastPrinted>2025-05-12T05:38:00Z</cp:lastPrinted>
  <dcterms:created xsi:type="dcterms:W3CDTF">2025-05-12T06:55:00Z</dcterms:created>
  <dcterms:modified xsi:type="dcterms:W3CDTF">2025-05-12T06:55:00Z</dcterms:modified>
</cp:coreProperties>
</file>